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8C33" w14:textId="77777777" w:rsidR="00B036FA" w:rsidRPr="00222CFD" w:rsidRDefault="00B036FA" w:rsidP="00B036FA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 xml:space="preserve">August </w:t>
      </w:r>
    </w:p>
    <w:p w14:paraId="388275F1" w14:textId="75CB0ED4" w:rsidR="00B036FA" w:rsidRPr="00222CFD" w:rsidRDefault="00D251F2" w:rsidP="00B036F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7</w:t>
      </w:r>
      <w:r w:rsidR="00B036FA" w:rsidRPr="00222CFD">
        <w:rPr>
          <w:rFonts w:ascii="Century Schoolbook" w:hAnsi="Century Schoolbook"/>
        </w:rPr>
        <w:t>: Ag. Communications Summit- University of Illinois</w:t>
      </w:r>
    </w:p>
    <w:p w14:paraId="687FBA20" w14:textId="26AC6E81" w:rsidR="00B036FA" w:rsidRDefault="00D251F2" w:rsidP="00B036F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14-23</w:t>
      </w:r>
      <w:r w:rsidR="00B036FA" w:rsidRPr="00222CFD">
        <w:rPr>
          <w:rFonts w:ascii="Century Schoolbook" w:hAnsi="Century Schoolbook"/>
        </w:rPr>
        <w:t xml:space="preserve">: Illinois State Fair- Springfield </w:t>
      </w:r>
    </w:p>
    <w:p w14:paraId="401804DC" w14:textId="1593048C" w:rsidR="00D251F2" w:rsidRPr="00A0563F" w:rsidRDefault="00A0563F" w:rsidP="00D251F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26: August Chapter Meeting- 6:30- 8:00 PM in the Ag Shop </w:t>
      </w:r>
    </w:p>
    <w:p w14:paraId="07145F1B" w14:textId="77777777" w:rsidR="00B036FA" w:rsidRPr="00222CFD" w:rsidRDefault="00B036FA" w:rsidP="00B036FA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September</w:t>
      </w:r>
    </w:p>
    <w:p w14:paraId="3811DC41" w14:textId="203B87BA" w:rsidR="00D251F2" w:rsidRDefault="00D251F2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1-3: Farm Progress Show- Decatur, IL</w:t>
      </w:r>
    </w:p>
    <w:p w14:paraId="26D2A371" w14:textId="79D4FAB7" w:rsidR="00D251F2" w:rsidRDefault="00D251F2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10: District 4 STAR Conference </w:t>
      </w:r>
    </w:p>
    <w:p w14:paraId="33913D7D" w14:textId="651E4082" w:rsidR="00B036FA" w:rsidRPr="00222CFD" w:rsidRDefault="00D251F2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12</w:t>
      </w:r>
      <w:r w:rsidR="00B036FA" w:rsidRPr="00222CFD">
        <w:rPr>
          <w:rFonts w:ascii="Century Schoolbook" w:hAnsi="Century Schoolbook"/>
        </w:rPr>
        <w:t xml:space="preserve">: Salute to Agriculture Day- University of Illinois </w:t>
      </w:r>
    </w:p>
    <w:p w14:paraId="1A35AD6E" w14:textId="77777777" w:rsidR="004D0239" w:rsidRDefault="004D0239" w:rsidP="00D251F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13: Homecoming Parade</w:t>
      </w:r>
    </w:p>
    <w:p w14:paraId="430200B5" w14:textId="184B10C2" w:rsidR="00D251F2" w:rsidRPr="00222CFD" w:rsidRDefault="00D251F2" w:rsidP="00D251F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14-18</w:t>
      </w:r>
      <w:r w:rsidRPr="00222CFD">
        <w:rPr>
          <w:rFonts w:ascii="Century Schoolbook" w:hAnsi="Century Schoolbook"/>
        </w:rPr>
        <w:t>: Chapter Visits</w:t>
      </w:r>
    </w:p>
    <w:p w14:paraId="65F0C477" w14:textId="3D9D3124" w:rsidR="00B036FA" w:rsidRPr="00222CFD" w:rsidRDefault="00D251F2" w:rsidP="00EB21C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17</w:t>
      </w:r>
      <w:r w:rsidR="00B036FA" w:rsidRPr="00222CFD">
        <w:rPr>
          <w:rFonts w:ascii="Century Schoolbook" w:hAnsi="Century Schoolbook"/>
        </w:rPr>
        <w:t xml:space="preserve"> Leadership Training School- Maroa </w:t>
      </w:r>
    </w:p>
    <w:p w14:paraId="60AE0430" w14:textId="2052A26D" w:rsidR="00B036FA" w:rsidRPr="00222CFD" w:rsidRDefault="00D251F2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19</w:t>
      </w:r>
      <w:r w:rsidR="00B036FA" w:rsidRPr="00222CFD">
        <w:rPr>
          <w:rFonts w:ascii="Century Schoolbook" w:hAnsi="Century Schoolbook"/>
        </w:rPr>
        <w:t>: State Horse CDE- Black Hawk East</w:t>
      </w:r>
    </w:p>
    <w:p w14:paraId="4900F3AE" w14:textId="001F77A7" w:rsidR="00EB21C5" w:rsidRPr="00222CFD" w:rsidRDefault="00D251F2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23</w:t>
      </w:r>
      <w:r w:rsidR="00EB21C5" w:rsidRPr="00222CFD">
        <w:rPr>
          <w:rFonts w:ascii="Century Schoolbook" w:hAnsi="Century Schoolbook"/>
        </w:rPr>
        <w:t>: Greenhand/ Student Leader Conference- University of Illinois</w:t>
      </w:r>
    </w:p>
    <w:p w14:paraId="44913493" w14:textId="6C0881CC" w:rsidR="00EB21C5" w:rsidRDefault="00D251F2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24</w:t>
      </w:r>
      <w:r w:rsidR="00EB21C5" w:rsidRPr="00222CFD">
        <w:rPr>
          <w:rFonts w:ascii="Century Schoolbook" w:hAnsi="Century Schoolbook"/>
        </w:rPr>
        <w:t>: National Teach Ag Day</w:t>
      </w:r>
    </w:p>
    <w:p w14:paraId="1CF8E961" w14:textId="141DE803" w:rsidR="00803A91" w:rsidRPr="00222CFD" w:rsidRDefault="00803A91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24: Illinois Foundation Online Giving Event </w:t>
      </w:r>
    </w:p>
    <w:p w14:paraId="119AC77E" w14:textId="2B23BE73" w:rsidR="00EB21C5" w:rsidRDefault="00D251F2" w:rsidP="00B036F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26</w:t>
      </w:r>
      <w:r w:rsidR="00EB21C5" w:rsidRPr="00222CFD">
        <w:rPr>
          <w:rFonts w:ascii="Century Schoolbook" w:hAnsi="Century Schoolbook"/>
        </w:rPr>
        <w:t>: State Forestry CDE- Southern Illinois University</w:t>
      </w:r>
    </w:p>
    <w:p w14:paraId="377A9946" w14:textId="6D4924B0" w:rsidR="00EB21C5" w:rsidRPr="00A0563F" w:rsidRDefault="00A0563F" w:rsidP="00EB21C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30: September Chapter Meeting- 6:30-8:00 PM in the Ag Shop</w:t>
      </w:r>
    </w:p>
    <w:p w14:paraId="7556EBF7" w14:textId="77777777" w:rsidR="00EB21C5" w:rsidRPr="00222CFD" w:rsidRDefault="00EB21C5" w:rsidP="00EB21C5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October</w:t>
      </w:r>
    </w:p>
    <w:p w14:paraId="22A76542" w14:textId="4A43E4A7" w:rsidR="00EB21C5" w:rsidRPr="00222CFD" w:rsidRDefault="00D251F2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8</w:t>
      </w:r>
      <w:r w:rsidR="00EB21C5" w:rsidRPr="00222CFD">
        <w:rPr>
          <w:rFonts w:ascii="Century Schoolbook" w:hAnsi="Century Schoolbook"/>
        </w:rPr>
        <w:t>:  Section Land Use- Location TBD</w:t>
      </w:r>
    </w:p>
    <w:p w14:paraId="0AE458A4" w14:textId="24D56D98" w:rsidR="00EB21C5" w:rsidRPr="00222CFD" w:rsidRDefault="00D251F2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13</w:t>
      </w:r>
      <w:r w:rsidR="00EB21C5" w:rsidRPr="00222CFD">
        <w:rPr>
          <w:rFonts w:ascii="Century Schoolbook" w:hAnsi="Century Schoolbook"/>
        </w:rPr>
        <w:t>: State Land Use- Black Hawk East</w:t>
      </w:r>
    </w:p>
    <w:p w14:paraId="75293FE0" w14:textId="0F00D97F" w:rsidR="00EB21C5" w:rsidRPr="00222CFD" w:rsidRDefault="00D251F2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14</w:t>
      </w:r>
      <w:r w:rsidR="00EB21C5" w:rsidRPr="00222CFD">
        <w:rPr>
          <w:rFonts w:ascii="Century Schoolbook" w:hAnsi="Century Schoolbook"/>
        </w:rPr>
        <w:t>: Section Ag Sales- Sullivan</w:t>
      </w:r>
    </w:p>
    <w:p w14:paraId="4A846C56" w14:textId="7D96E2D0" w:rsidR="00EB21C5" w:rsidRPr="00222CFD" w:rsidRDefault="00D251F2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14</w:t>
      </w:r>
      <w:r w:rsidR="00EB21C5" w:rsidRPr="00222CFD">
        <w:rPr>
          <w:rFonts w:ascii="Century Schoolbook" w:hAnsi="Century Schoolbook"/>
        </w:rPr>
        <w:t>: Section Grain Fair- Sullivan</w:t>
      </w:r>
    </w:p>
    <w:p w14:paraId="553CF1BD" w14:textId="241D823B" w:rsidR="00EB21C5" w:rsidRDefault="00D251F2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14</w:t>
      </w:r>
      <w:r w:rsidR="00EB21C5" w:rsidRPr="00222CFD">
        <w:rPr>
          <w:rFonts w:ascii="Century Schoolbook" w:hAnsi="Century Schoolbook"/>
        </w:rPr>
        <w:t xml:space="preserve">: Section Greenhand </w:t>
      </w:r>
      <w:r w:rsidR="001E3F02" w:rsidRPr="00222CFD">
        <w:rPr>
          <w:rFonts w:ascii="Century Schoolbook" w:hAnsi="Century Schoolbook"/>
        </w:rPr>
        <w:t>Quiz bowl</w:t>
      </w:r>
      <w:r w:rsidR="00EB21C5" w:rsidRPr="00222CFD">
        <w:rPr>
          <w:rFonts w:ascii="Century Schoolbook" w:hAnsi="Century Schoolbook"/>
        </w:rPr>
        <w:t>- Sullivan</w:t>
      </w:r>
    </w:p>
    <w:p w14:paraId="37B1DA57" w14:textId="59FF7143" w:rsidR="00A0563F" w:rsidRPr="00222CFD" w:rsidRDefault="00A0563F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21: October Chapter Meeting-6</w:t>
      </w:r>
      <w:proofErr w:type="gramStart"/>
      <w:r>
        <w:rPr>
          <w:rFonts w:ascii="Century Schoolbook" w:hAnsi="Century Schoolbook"/>
        </w:rPr>
        <w:t>:30</w:t>
      </w:r>
      <w:proofErr w:type="gramEnd"/>
      <w:r>
        <w:rPr>
          <w:rFonts w:ascii="Century Schoolbook" w:hAnsi="Century Schoolbook"/>
        </w:rPr>
        <w:t xml:space="preserve">-8:00PM in the Ag Shop </w:t>
      </w:r>
    </w:p>
    <w:p w14:paraId="1E12B8FA" w14:textId="77777777" w:rsidR="00EB21C5" w:rsidRPr="00222CFD" w:rsidRDefault="00EB21C5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22: Section Food Science- Clinton </w:t>
      </w:r>
    </w:p>
    <w:p w14:paraId="5AE0A9AE" w14:textId="01B55344" w:rsidR="00EB21C5" w:rsidRPr="00A0563F" w:rsidRDefault="00D251F2" w:rsidP="00EB21C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28</w:t>
      </w:r>
      <w:r w:rsidR="00EB21C5" w:rsidRPr="00222CFD">
        <w:rPr>
          <w:rFonts w:ascii="Century Schoolbook" w:hAnsi="Century Schoolbook"/>
        </w:rPr>
        <w:t>- 31: National FFA Convention- Louisville, Kentucky</w:t>
      </w:r>
    </w:p>
    <w:p w14:paraId="77DA5C9D" w14:textId="77777777" w:rsidR="00EB21C5" w:rsidRPr="00222CFD" w:rsidRDefault="00EB21C5" w:rsidP="00EB21C5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November</w:t>
      </w:r>
    </w:p>
    <w:p w14:paraId="4B4D0A50" w14:textId="77777777" w:rsidR="00EB21C5" w:rsidRDefault="00EB21C5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10: Elite Conference- Bloomington</w:t>
      </w:r>
    </w:p>
    <w:p w14:paraId="3E33910B" w14:textId="53EB223F" w:rsidR="008F744C" w:rsidRPr="00222CFD" w:rsidRDefault="008F744C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11: </w:t>
      </w:r>
      <w:r w:rsidRPr="00222CFD">
        <w:rPr>
          <w:rFonts w:ascii="Century Schoolbook" w:hAnsi="Century Schoolbook"/>
        </w:rPr>
        <w:t>Section Agronomy at Parkland College</w:t>
      </w:r>
    </w:p>
    <w:p w14:paraId="65918F3A" w14:textId="575408CD" w:rsidR="00EB21C5" w:rsidRDefault="00EB21C5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15: </w:t>
      </w:r>
      <w:r w:rsidR="00D251F2">
        <w:rPr>
          <w:rFonts w:ascii="Century Schoolbook" w:hAnsi="Century Schoolbook"/>
        </w:rPr>
        <w:t>Pre</w:t>
      </w:r>
      <w:r w:rsidR="006654A4">
        <w:rPr>
          <w:rFonts w:ascii="Century Schoolbook" w:hAnsi="Century Schoolbook"/>
        </w:rPr>
        <w:t>-</w:t>
      </w:r>
      <w:r w:rsidR="00D251F2">
        <w:rPr>
          <w:rFonts w:ascii="Century Schoolbook" w:hAnsi="Century Schoolbook"/>
        </w:rPr>
        <w:t>POA Due</w:t>
      </w:r>
    </w:p>
    <w:p w14:paraId="1F7D0AE0" w14:textId="6E908B07" w:rsidR="00A0563F" w:rsidRPr="00222CFD" w:rsidRDefault="00A0563F" w:rsidP="00A0563F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17: November Chapter Meeting </w:t>
      </w:r>
      <w:r>
        <w:rPr>
          <w:rFonts w:ascii="Century Schoolbook" w:hAnsi="Century Schoolbook"/>
        </w:rPr>
        <w:t>6:30-8:00PM in the Ag Shop</w:t>
      </w:r>
    </w:p>
    <w:p w14:paraId="4C8FB0F1" w14:textId="4070AE99" w:rsidR="00D251F2" w:rsidRPr="00222CFD" w:rsidRDefault="00D251F2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18: Section Dairy Food- Sangamon Valley</w:t>
      </w:r>
    </w:p>
    <w:p w14:paraId="0357A841" w14:textId="14F05C90" w:rsidR="00EB21C5" w:rsidRPr="00A0563F" w:rsidRDefault="00D251F2" w:rsidP="00EB21C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20</w:t>
      </w:r>
      <w:r w:rsidR="00EB21C5" w:rsidRPr="00222CFD">
        <w:rPr>
          <w:rFonts w:ascii="Century Schoolbook" w:hAnsi="Century Schoolbook"/>
        </w:rPr>
        <w:t xml:space="preserve">: Section Job Interview Materials are due </w:t>
      </w:r>
    </w:p>
    <w:p w14:paraId="54DE68FA" w14:textId="77777777" w:rsidR="00EB21C5" w:rsidRPr="00222CFD" w:rsidRDefault="00EB21C5" w:rsidP="00EB21C5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December</w:t>
      </w:r>
    </w:p>
    <w:p w14:paraId="60B0167B" w14:textId="7330E05C" w:rsidR="00A0563F" w:rsidRPr="00222CFD" w:rsidRDefault="00A0563F" w:rsidP="00A0563F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1: December Chapter Meeting 6-8PM in the Ag Shop </w:t>
      </w:r>
    </w:p>
    <w:p w14:paraId="736E34D4" w14:textId="02F0369B" w:rsidR="00EB21C5" w:rsidRPr="00222CFD" w:rsidRDefault="00D251F2" w:rsidP="00EB21C5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2:  Section Food Science and Vet Science- Clinton</w:t>
      </w:r>
    </w:p>
    <w:p w14:paraId="65EDAC70" w14:textId="53E0654D" w:rsidR="00EB21C5" w:rsidRDefault="00D251F2" w:rsidP="00EB21C5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5: State Agronomy, </w:t>
      </w:r>
      <w:r w:rsidR="00EB21C5" w:rsidRPr="00222CFD">
        <w:rPr>
          <w:rFonts w:ascii="Century Schoolbook" w:hAnsi="Century Schoolbook"/>
        </w:rPr>
        <w:t>Dairy Foods</w:t>
      </w:r>
      <w:r>
        <w:rPr>
          <w:rFonts w:ascii="Century Schoolbook" w:hAnsi="Century Schoolbook"/>
        </w:rPr>
        <w:t>, and Meats</w:t>
      </w:r>
      <w:r w:rsidR="00EB21C5" w:rsidRPr="00222CFD">
        <w:rPr>
          <w:rFonts w:ascii="Century Schoolbook" w:hAnsi="Century Schoolbook"/>
        </w:rPr>
        <w:t>- University of Illinois</w:t>
      </w:r>
    </w:p>
    <w:p w14:paraId="629B2598" w14:textId="74FE2443" w:rsidR="00D251F2" w:rsidRPr="00222CFD" w:rsidRDefault="00D251F2" w:rsidP="00EB21C5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5: State Ag Sales- Parkland </w:t>
      </w:r>
    </w:p>
    <w:p w14:paraId="69FD359A" w14:textId="35AD5128" w:rsidR="00EB21C5" w:rsidRPr="00222CFD" w:rsidRDefault="00D251F2" w:rsidP="00EB21C5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9</w:t>
      </w:r>
      <w:r w:rsidR="00EB21C5" w:rsidRPr="00222CFD">
        <w:rPr>
          <w:rFonts w:ascii="Century Schoolbook" w:hAnsi="Century Schoolbook"/>
        </w:rPr>
        <w:t>: Section Job Interview and Parliamentary Procedure- Sullivan</w:t>
      </w:r>
    </w:p>
    <w:p w14:paraId="3525A990" w14:textId="77777777" w:rsidR="00222CFD" w:rsidRDefault="00222CFD" w:rsidP="00EB21C5">
      <w:pPr>
        <w:rPr>
          <w:rFonts w:ascii="Century Schoolbook" w:hAnsi="Century Schoolbook"/>
        </w:rPr>
      </w:pPr>
    </w:p>
    <w:p w14:paraId="641BAC25" w14:textId="77777777" w:rsidR="00A0563F" w:rsidRDefault="00A0563F" w:rsidP="00EB21C5">
      <w:pPr>
        <w:rPr>
          <w:rFonts w:ascii="Century Schoolbook" w:hAnsi="Century Schoolbook"/>
        </w:rPr>
      </w:pPr>
    </w:p>
    <w:p w14:paraId="14A7EB40" w14:textId="77777777" w:rsidR="00A0563F" w:rsidRDefault="00A0563F" w:rsidP="00EB21C5">
      <w:pPr>
        <w:rPr>
          <w:rFonts w:ascii="Century Schoolbook" w:hAnsi="Century Schoolbook"/>
        </w:rPr>
      </w:pPr>
    </w:p>
    <w:p w14:paraId="08F8A7A2" w14:textId="77777777" w:rsidR="00A0563F" w:rsidRDefault="00A0563F" w:rsidP="00EB21C5">
      <w:pPr>
        <w:rPr>
          <w:rFonts w:ascii="Century Schoolbook" w:hAnsi="Century Schoolbook"/>
        </w:rPr>
      </w:pPr>
    </w:p>
    <w:p w14:paraId="464399DD" w14:textId="77777777" w:rsidR="00A0563F" w:rsidRDefault="00A0563F" w:rsidP="00EB21C5">
      <w:pPr>
        <w:rPr>
          <w:rFonts w:ascii="Century Schoolbook" w:hAnsi="Century Schoolbook"/>
        </w:rPr>
      </w:pPr>
      <w:bookmarkStart w:id="0" w:name="_GoBack"/>
      <w:bookmarkEnd w:id="0"/>
    </w:p>
    <w:p w14:paraId="00E6DB2C" w14:textId="77777777" w:rsidR="00EB21C5" w:rsidRPr="00222CFD" w:rsidRDefault="00EB21C5" w:rsidP="00EB21C5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lastRenderedPageBreak/>
        <w:t>January</w:t>
      </w:r>
    </w:p>
    <w:p w14:paraId="3372E301" w14:textId="4757EE80" w:rsidR="00EB21C5" w:rsidRPr="00222CFD" w:rsidRDefault="00D251F2" w:rsidP="00EB21C5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11:</w:t>
      </w:r>
      <w:r w:rsidR="00EB21C5" w:rsidRPr="00222CFD">
        <w:rPr>
          <w:rFonts w:ascii="Century Schoolbook" w:hAnsi="Century Schoolbook"/>
        </w:rPr>
        <w:t xml:space="preserve">  State Degree Workshop- Decatur</w:t>
      </w:r>
    </w:p>
    <w:p w14:paraId="597B63CC" w14:textId="386D389D" w:rsidR="00EB21C5" w:rsidRPr="00222CFD" w:rsidRDefault="00D251F2" w:rsidP="00EB21C5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11</w:t>
      </w:r>
      <w:r w:rsidR="004A11F0" w:rsidRPr="00222CFD">
        <w:rPr>
          <w:rFonts w:ascii="Century Schoolbook" w:hAnsi="Century Schoolbook"/>
        </w:rPr>
        <w:t>: Section Public Speaking Materials are due</w:t>
      </w:r>
    </w:p>
    <w:p w14:paraId="02597B95" w14:textId="1D9CD0CD" w:rsidR="00A0563F" w:rsidRPr="00222CFD" w:rsidRDefault="00A0563F" w:rsidP="00A0563F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13: January Chapter Meeting- 6:30-8PM in the Ag Shop </w:t>
      </w:r>
    </w:p>
    <w:p w14:paraId="6DB0648F" w14:textId="267DD273" w:rsidR="004A11F0" w:rsidRPr="00222CFD" w:rsidRDefault="00D251F2" w:rsidP="00EB21C5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27</w:t>
      </w:r>
      <w:r w:rsidR="004A11F0" w:rsidRPr="00222CFD">
        <w:rPr>
          <w:rFonts w:ascii="Century Schoolbook" w:hAnsi="Century Schoolbook"/>
        </w:rPr>
        <w:t xml:space="preserve">: Section Public Speaking &amp; Creed Speaking- Blue Ridge </w:t>
      </w:r>
    </w:p>
    <w:p w14:paraId="7847B364" w14:textId="128B46DA" w:rsidR="004A11F0" w:rsidRPr="00A0563F" w:rsidRDefault="00D251F2" w:rsidP="004A11F0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29-30</w:t>
      </w:r>
      <w:r w:rsidR="004A11F0" w:rsidRPr="00222CFD">
        <w:rPr>
          <w:rFonts w:ascii="Century Schoolbook" w:hAnsi="Century Schoolbook"/>
        </w:rPr>
        <w:t>: 212 Conference- Location TBD</w:t>
      </w:r>
    </w:p>
    <w:p w14:paraId="71B9EE66" w14:textId="77777777" w:rsidR="004A11F0" w:rsidRPr="00222CFD" w:rsidRDefault="004A11F0" w:rsidP="004A11F0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 xml:space="preserve">February </w:t>
      </w:r>
    </w:p>
    <w:p w14:paraId="4666F56F" w14:textId="3D38D63D" w:rsidR="004A11F0" w:rsidRPr="00D251F2" w:rsidRDefault="00D251F2" w:rsidP="00D251F2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5</w:t>
      </w:r>
      <w:r w:rsidR="004A11F0" w:rsidRPr="00222CFD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 xml:space="preserve">Star Greenhand &amp; </w:t>
      </w:r>
      <w:r w:rsidR="004A11F0" w:rsidRPr="00222CFD">
        <w:rPr>
          <w:rFonts w:ascii="Century Schoolbook" w:hAnsi="Century Schoolbook"/>
        </w:rPr>
        <w:t>State Degree Interviews- Decatur</w:t>
      </w:r>
    </w:p>
    <w:p w14:paraId="76E27DD6" w14:textId="67258021" w:rsidR="004A11F0" w:rsidRPr="00222CFD" w:rsidRDefault="00D251F2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17</w:t>
      </w:r>
      <w:r w:rsidR="004A11F0" w:rsidRPr="00222CFD">
        <w:rPr>
          <w:rFonts w:ascii="Century Schoolbook" w:hAnsi="Century Schoolbook"/>
        </w:rPr>
        <w:t xml:space="preserve">: Section Proficiency Awards- Maroa </w:t>
      </w:r>
    </w:p>
    <w:p w14:paraId="2402F881" w14:textId="491C121C" w:rsidR="00A0563F" w:rsidRDefault="00A0563F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21: February Chapter Meeting- 6-8PM in the Ag Shop </w:t>
      </w:r>
    </w:p>
    <w:p w14:paraId="6A0264C3" w14:textId="321609C9" w:rsidR="004A11F0" w:rsidRPr="00222CFD" w:rsidRDefault="00D251F2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22-26</w:t>
      </w:r>
      <w:r w:rsidR="004A11F0" w:rsidRPr="00222CFD">
        <w:rPr>
          <w:rFonts w:ascii="Century Schoolbook" w:hAnsi="Century Schoolbook"/>
        </w:rPr>
        <w:t xml:space="preserve">: National FFA Week </w:t>
      </w:r>
    </w:p>
    <w:p w14:paraId="78E08DF0" w14:textId="2544C3DE" w:rsidR="004A11F0" w:rsidRPr="00222CFD" w:rsidRDefault="00D251F2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29</w:t>
      </w:r>
      <w:r w:rsidR="004A11F0" w:rsidRPr="00222CFD">
        <w:rPr>
          <w:rFonts w:ascii="Century Schoolbook" w:hAnsi="Century Schoolbook"/>
        </w:rPr>
        <w:t>: American FFA Degree Applications are due</w:t>
      </w:r>
    </w:p>
    <w:p w14:paraId="23C6605A" w14:textId="39124C39" w:rsidR="004A11F0" w:rsidRPr="00A0563F" w:rsidRDefault="004A11F0" w:rsidP="004A11F0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Chapter Meeting TBD</w:t>
      </w:r>
    </w:p>
    <w:p w14:paraId="0C6B16FE" w14:textId="77777777" w:rsidR="004A11F0" w:rsidRPr="00222CFD" w:rsidRDefault="004A11F0" w:rsidP="004A11F0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March</w:t>
      </w:r>
    </w:p>
    <w:p w14:paraId="5A1AF244" w14:textId="56CCF3A4" w:rsidR="00D251F2" w:rsidRDefault="00D251F2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4: Women Changing the Face of Ag- ISU </w:t>
      </w:r>
    </w:p>
    <w:p w14:paraId="40B05F79" w14:textId="1237D7E3" w:rsidR="004A11F0" w:rsidRPr="00222CFD" w:rsidRDefault="00D251F2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9: </w:t>
      </w:r>
      <w:r w:rsidR="004A11F0" w:rsidRPr="00222CFD">
        <w:rPr>
          <w:rFonts w:ascii="Century Schoolbook" w:hAnsi="Century Schoolbook"/>
        </w:rPr>
        <w:t xml:space="preserve">District Parliamentary Procedure- </w:t>
      </w:r>
      <w:r>
        <w:rPr>
          <w:rFonts w:ascii="Century Schoolbook" w:hAnsi="Century Schoolbook"/>
        </w:rPr>
        <w:t>Sullivan</w:t>
      </w:r>
      <w:r w:rsidR="004A11F0" w:rsidRPr="00222CFD">
        <w:rPr>
          <w:rFonts w:ascii="Century Schoolbook" w:hAnsi="Century Schoolbook"/>
        </w:rPr>
        <w:t xml:space="preserve"> </w:t>
      </w:r>
    </w:p>
    <w:p w14:paraId="0361C8C1" w14:textId="704FAED7" w:rsidR="00D251F2" w:rsidRDefault="00D251F2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10: Section Poultry: Shelbyville</w:t>
      </w:r>
    </w:p>
    <w:p w14:paraId="494B6EE9" w14:textId="023AFCB6" w:rsidR="004A11F0" w:rsidRPr="00222CFD" w:rsidRDefault="00D251F2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12: State Vet Med &amp; Food Science- Joliet Junior College</w:t>
      </w:r>
    </w:p>
    <w:p w14:paraId="6DEAC532" w14:textId="39BE3597" w:rsidR="004A11F0" w:rsidRPr="00222CFD" w:rsidRDefault="00D251F2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15: Heritage and Coop Applications Due</w:t>
      </w:r>
    </w:p>
    <w:p w14:paraId="629C0639" w14:textId="08073FB4" w:rsidR="004A11F0" w:rsidRPr="00222CFD" w:rsidRDefault="00D251F2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19</w:t>
      </w:r>
      <w:r w:rsidR="004A11F0" w:rsidRPr="00222CFD">
        <w:rPr>
          <w:rFonts w:ascii="Century Schoolbook" w:hAnsi="Century Schoolbook"/>
        </w:rPr>
        <w:t xml:space="preserve">: State Ag Communications and Parliamentary Procedure- ISU </w:t>
      </w:r>
    </w:p>
    <w:p w14:paraId="315159A0" w14:textId="77777777" w:rsidR="004A11F0" w:rsidRPr="00222CFD" w:rsidRDefault="004A11F0" w:rsidP="004A11F0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Chapter Meeting TBD  </w:t>
      </w:r>
    </w:p>
    <w:p w14:paraId="18E82BD0" w14:textId="77777777" w:rsidR="004A11F0" w:rsidRPr="00222CFD" w:rsidRDefault="004A11F0" w:rsidP="004A11F0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April</w:t>
      </w:r>
    </w:p>
    <w:p w14:paraId="19239929" w14:textId="77777777" w:rsidR="00D251F2" w:rsidRDefault="00D251F2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1: STAR Awards Night- U of I </w:t>
      </w:r>
    </w:p>
    <w:p w14:paraId="6AB4B29E" w14:textId="77777777" w:rsidR="00D251F2" w:rsidRDefault="00D251F2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2: State Awards Day- U of I </w:t>
      </w:r>
    </w:p>
    <w:p w14:paraId="079FE822" w14:textId="2A888D1A" w:rsidR="004A11F0" w:rsidRPr="00D251F2" w:rsidRDefault="00D251F2" w:rsidP="00D251F2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4-5</w:t>
      </w:r>
      <w:r w:rsidR="004A11F0" w:rsidRPr="00222CFD">
        <w:rPr>
          <w:rFonts w:ascii="Century Schoolbook" w:hAnsi="Century Schoolbook"/>
        </w:rPr>
        <w:t xml:space="preserve">: Farm Bureau Youth Conference- Location TBD </w:t>
      </w:r>
    </w:p>
    <w:p w14:paraId="1C991960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Section Ag Business Management and Horticulture Contest- Parkland TBD</w:t>
      </w:r>
    </w:p>
    <w:p w14:paraId="5399F61C" w14:textId="54837DF1" w:rsidR="00D251F2" w:rsidRDefault="00D251F2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15: POA Applications Due</w:t>
      </w:r>
    </w:p>
    <w:p w14:paraId="386F341E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16: Section 16 Officer Resumes Due</w:t>
      </w:r>
    </w:p>
    <w:p w14:paraId="1D2F3E3D" w14:textId="77777777" w:rsidR="004A11F0" w:rsidRPr="00222CFD" w:rsidRDefault="004A11F0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Lincoln Land Livestock Invitational- TBD </w:t>
      </w:r>
    </w:p>
    <w:p w14:paraId="38736DBF" w14:textId="0780E51A" w:rsidR="004A11F0" w:rsidRPr="00222CFD" w:rsidRDefault="00A0563F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18</w:t>
      </w:r>
      <w:r w:rsidR="004A11F0" w:rsidRPr="00222CFD">
        <w:rPr>
          <w:rFonts w:ascii="Century Schoolbook" w:hAnsi="Century Schoolbook"/>
        </w:rPr>
        <w:t>: Blue Ridge FFA</w:t>
      </w:r>
      <w:r w:rsidR="00222CFD" w:rsidRPr="00222CFD">
        <w:rPr>
          <w:rFonts w:ascii="Century Schoolbook" w:hAnsi="Century Schoolbook"/>
        </w:rPr>
        <w:t xml:space="preserve"> Annual Spring</w:t>
      </w:r>
      <w:r w:rsidR="004A11F0" w:rsidRPr="00222CFD">
        <w:rPr>
          <w:rFonts w:ascii="Century Schoolbook" w:hAnsi="Century Schoolbook"/>
        </w:rPr>
        <w:t xml:space="preserve"> Banquet </w:t>
      </w:r>
    </w:p>
    <w:p w14:paraId="3F460C15" w14:textId="6C44D873" w:rsidR="004A11F0" w:rsidRDefault="00D251F2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22</w:t>
      </w:r>
      <w:r w:rsidR="004A11F0" w:rsidRPr="00222CFD">
        <w:rPr>
          <w:rFonts w:ascii="Century Schoolbook" w:hAnsi="Century Schoolbook"/>
        </w:rPr>
        <w:t xml:space="preserve">: State Livestock, </w:t>
      </w:r>
      <w:r>
        <w:rPr>
          <w:rFonts w:ascii="Century Schoolbook" w:hAnsi="Century Schoolbook"/>
        </w:rPr>
        <w:t>Poultry</w:t>
      </w:r>
      <w:r w:rsidR="004A11F0" w:rsidRPr="00222CFD">
        <w:rPr>
          <w:rFonts w:ascii="Century Schoolbook" w:hAnsi="Century Schoolbook"/>
        </w:rPr>
        <w:t>, and Horticulture- University of Illinois</w:t>
      </w:r>
    </w:p>
    <w:p w14:paraId="283092A3" w14:textId="57D6DA58" w:rsidR="00D251F2" w:rsidRPr="00222CFD" w:rsidRDefault="00D251F2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28: Section Ag Mechanics- Sullivan </w:t>
      </w:r>
    </w:p>
    <w:p w14:paraId="7D4A5758" w14:textId="77777777" w:rsidR="004A11F0" w:rsidRPr="00222CFD" w:rsidRDefault="00222CFD" w:rsidP="004A11F0">
      <w:pPr>
        <w:pStyle w:val="ListParagraph"/>
        <w:numPr>
          <w:ilvl w:val="0"/>
          <w:numId w:val="9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Chapter Meeting &amp; Officer Elections TBD</w:t>
      </w:r>
    </w:p>
    <w:p w14:paraId="2805C361" w14:textId="77777777" w:rsidR="00222CFD" w:rsidRPr="00222CFD" w:rsidRDefault="00222CFD" w:rsidP="00222CFD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May</w:t>
      </w:r>
    </w:p>
    <w:p w14:paraId="2E9C69AA" w14:textId="0E637CD2" w:rsidR="00222CFD" w:rsidRPr="00222CFD" w:rsidRDefault="00D251F2" w:rsidP="00222CFD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4</w:t>
      </w:r>
      <w:r w:rsidR="00222CFD" w:rsidRPr="00222CFD">
        <w:rPr>
          <w:rFonts w:ascii="Century Schoolbook" w:hAnsi="Century Schoolbook"/>
        </w:rPr>
        <w:t>: State Ag Business Management- Location TBD</w:t>
      </w:r>
    </w:p>
    <w:p w14:paraId="418E6844" w14:textId="4DF20CD6" w:rsidR="00222CFD" w:rsidRPr="00222CFD" w:rsidRDefault="00D251F2" w:rsidP="00222CFD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10</w:t>
      </w:r>
      <w:r w:rsidR="00222CFD" w:rsidRPr="00222CFD">
        <w:rPr>
          <w:rFonts w:ascii="Century Schoolbook" w:hAnsi="Century Schoolbook"/>
        </w:rPr>
        <w:t>: State Ag Mechanics- Parkland College</w:t>
      </w:r>
    </w:p>
    <w:p w14:paraId="0F42C1D6" w14:textId="77777777" w:rsidR="00222CFD" w:rsidRPr="00222CFD" w:rsidRDefault="00222CFD" w:rsidP="00222CFD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>13: State Vet Science- Joliet Junior College</w:t>
      </w:r>
    </w:p>
    <w:p w14:paraId="641B3D64" w14:textId="5CE61D7A" w:rsidR="00222CFD" w:rsidRPr="00A0563F" w:rsidRDefault="00222CFD" w:rsidP="00222CFD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222CFD">
        <w:rPr>
          <w:rFonts w:ascii="Century Schoolbook" w:hAnsi="Century Schoolbook"/>
        </w:rPr>
        <w:t xml:space="preserve">Section 16 Spring Banquet- TBD </w:t>
      </w:r>
    </w:p>
    <w:p w14:paraId="040F131A" w14:textId="77777777" w:rsidR="00222CFD" w:rsidRPr="00222CFD" w:rsidRDefault="00222CFD" w:rsidP="00222CFD">
      <w:pPr>
        <w:rPr>
          <w:rFonts w:ascii="Century Schoolbook" w:hAnsi="Century Schoolbook"/>
          <w:b/>
        </w:rPr>
      </w:pPr>
      <w:r w:rsidRPr="00222CFD">
        <w:rPr>
          <w:rFonts w:ascii="Century Schoolbook" w:hAnsi="Century Schoolbook"/>
          <w:b/>
        </w:rPr>
        <w:t>June</w:t>
      </w:r>
    </w:p>
    <w:p w14:paraId="515C83E4" w14:textId="006EA319" w:rsidR="00EB21C5" w:rsidRDefault="00D251F2" w:rsidP="00EB21C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14-16</w:t>
      </w:r>
      <w:r w:rsidR="00222CFD" w:rsidRPr="00222CFD">
        <w:rPr>
          <w:rFonts w:ascii="Century Schoolbook" w:hAnsi="Century Schoolbook"/>
        </w:rPr>
        <w:t>: St</w:t>
      </w:r>
      <w:r w:rsidR="00222CFD">
        <w:rPr>
          <w:rFonts w:ascii="Century Schoolbook" w:hAnsi="Century Schoolbook"/>
        </w:rPr>
        <w:t>ate FFA Convention- Springfield</w:t>
      </w:r>
    </w:p>
    <w:p w14:paraId="2F739A46" w14:textId="00F23F02" w:rsidR="00D251F2" w:rsidRPr="00222CFD" w:rsidRDefault="00D251F2" w:rsidP="00D251F2">
      <w:pPr>
        <w:pStyle w:val="ListParagraph"/>
        <w:numPr>
          <w:ilvl w:val="1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State Ag Issues, Job Interview, Public Speaking, Novice </w:t>
      </w:r>
      <w:proofErr w:type="spellStart"/>
      <w:r>
        <w:rPr>
          <w:rFonts w:ascii="Century Schoolbook" w:hAnsi="Century Schoolbook"/>
        </w:rPr>
        <w:t>Parli</w:t>
      </w:r>
      <w:proofErr w:type="spellEnd"/>
      <w:r>
        <w:rPr>
          <w:rFonts w:ascii="Century Schoolbook" w:hAnsi="Century Schoolbook"/>
        </w:rPr>
        <w:t xml:space="preserve"> Pro </w:t>
      </w:r>
    </w:p>
    <w:sectPr w:rsidR="00D251F2" w:rsidRPr="00222CFD" w:rsidSect="00222C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8C87" w14:textId="77777777" w:rsidR="00222CFD" w:rsidRDefault="00222CFD" w:rsidP="00222CFD">
      <w:r>
        <w:separator/>
      </w:r>
    </w:p>
  </w:endnote>
  <w:endnote w:type="continuationSeparator" w:id="0">
    <w:p w14:paraId="5E3F4CD7" w14:textId="77777777" w:rsidR="00222CFD" w:rsidRDefault="00222CFD" w:rsidP="0022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13E4" w14:textId="77777777" w:rsidR="00222CFD" w:rsidRDefault="00222CFD" w:rsidP="00222CFD">
    <w:pPr>
      <w:pStyle w:val="Footer"/>
      <w:jc w:val="center"/>
    </w:pPr>
    <w:r>
      <w:t>**Any changes or updates will be announced during class**</w:t>
    </w:r>
  </w:p>
  <w:p w14:paraId="33512768" w14:textId="0FF1323D" w:rsidR="00C7141C" w:rsidRDefault="00C7141C" w:rsidP="00222CFD">
    <w:pPr>
      <w:pStyle w:val="Footer"/>
      <w:jc w:val="center"/>
    </w:pPr>
    <w:r>
      <w:t xml:space="preserve">**CDE practices will be decided by the team**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AB8D" w14:textId="77777777" w:rsidR="00222CFD" w:rsidRDefault="00222CFD" w:rsidP="00222CFD">
      <w:r>
        <w:separator/>
      </w:r>
    </w:p>
  </w:footnote>
  <w:footnote w:type="continuationSeparator" w:id="0">
    <w:p w14:paraId="5F3CB5F4" w14:textId="77777777" w:rsidR="00222CFD" w:rsidRDefault="00222CFD" w:rsidP="00222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C24D" w14:textId="77777777" w:rsidR="00A0563F" w:rsidRPr="00222CFD" w:rsidRDefault="00A0563F" w:rsidP="00A0563F">
    <w:pPr>
      <w:jc w:val="center"/>
      <w:rPr>
        <w:rFonts w:ascii="Century Schoolbook" w:hAnsi="Century Schoolbook"/>
        <w:b/>
        <w:sz w:val="32"/>
        <w:szCs w:val="32"/>
      </w:rPr>
    </w:pPr>
    <w:r w:rsidRPr="00222CFD">
      <w:rPr>
        <w:rFonts w:ascii="Century Schoolbook" w:hAnsi="Century Schoolbook"/>
        <w:b/>
        <w:sz w:val="32"/>
        <w:szCs w:val="32"/>
      </w:rPr>
      <w:t xml:space="preserve">Blue Ridge Agriculture Department and FFA Calendar </w:t>
    </w:r>
  </w:p>
  <w:p w14:paraId="496B6AB0" w14:textId="77777777" w:rsidR="00A0563F" w:rsidRPr="00A0563F" w:rsidRDefault="00A0563F" w:rsidP="00A056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684"/>
    <w:multiLevelType w:val="hybridMultilevel"/>
    <w:tmpl w:val="71C2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7E5A"/>
    <w:multiLevelType w:val="hybridMultilevel"/>
    <w:tmpl w:val="459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75A7"/>
    <w:multiLevelType w:val="hybridMultilevel"/>
    <w:tmpl w:val="B32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47BF"/>
    <w:multiLevelType w:val="hybridMultilevel"/>
    <w:tmpl w:val="6E66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0BF8"/>
    <w:multiLevelType w:val="hybridMultilevel"/>
    <w:tmpl w:val="CF54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317F1"/>
    <w:multiLevelType w:val="hybridMultilevel"/>
    <w:tmpl w:val="686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7103C"/>
    <w:multiLevelType w:val="hybridMultilevel"/>
    <w:tmpl w:val="EE6C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827E1"/>
    <w:multiLevelType w:val="hybridMultilevel"/>
    <w:tmpl w:val="189E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C5B97"/>
    <w:multiLevelType w:val="hybridMultilevel"/>
    <w:tmpl w:val="E47A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B6A27"/>
    <w:multiLevelType w:val="hybridMultilevel"/>
    <w:tmpl w:val="6FD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0BCC"/>
    <w:multiLevelType w:val="hybridMultilevel"/>
    <w:tmpl w:val="6082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FA"/>
    <w:rsid w:val="001E3F02"/>
    <w:rsid w:val="00220EEB"/>
    <w:rsid w:val="00222CFD"/>
    <w:rsid w:val="004A11F0"/>
    <w:rsid w:val="004D0239"/>
    <w:rsid w:val="00575B8B"/>
    <w:rsid w:val="006654A4"/>
    <w:rsid w:val="00803A91"/>
    <w:rsid w:val="008F744C"/>
    <w:rsid w:val="00A0563F"/>
    <w:rsid w:val="00B036FA"/>
    <w:rsid w:val="00B66A30"/>
    <w:rsid w:val="00C2508C"/>
    <w:rsid w:val="00C7141C"/>
    <w:rsid w:val="00D07193"/>
    <w:rsid w:val="00D251F2"/>
    <w:rsid w:val="00E264D2"/>
    <w:rsid w:val="00EB21C5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CF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FD"/>
  </w:style>
  <w:style w:type="paragraph" w:styleId="Footer">
    <w:name w:val="footer"/>
    <w:basedOn w:val="Normal"/>
    <w:link w:val="FooterChar"/>
    <w:uiPriority w:val="99"/>
    <w:unhideWhenUsed/>
    <w:rsid w:val="00222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FD"/>
  </w:style>
  <w:style w:type="paragraph" w:styleId="Footer">
    <w:name w:val="footer"/>
    <w:basedOn w:val="Normal"/>
    <w:link w:val="FooterChar"/>
    <w:uiPriority w:val="99"/>
    <w:unhideWhenUsed/>
    <w:rsid w:val="00222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2593</Characters>
  <Application>Microsoft Macintosh Word</Application>
  <DocSecurity>0</DocSecurity>
  <Lines>21</Lines>
  <Paragraphs>6</Paragraphs>
  <ScaleCrop>false</ScaleCrop>
  <Company>Blue Ridge Ag Dept.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Swigart</dc:creator>
  <cp:keywords/>
  <dc:description/>
  <cp:lastModifiedBy>Adam Swigart</cp:lastModifiedBy>
  <cp:revision>7</cp:revision>
  <dcterms:created xsi:type="dcterms:W3CDTF">2015-08-11T01:20:00Z</dcterms:created>
  <dcterms:modified xsi:type="dcterms:W3CDTF">2015-08-12T17:50:00Z</dcterms:modified>
</cp:coreProperties>
</file>